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1D5D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AE0C0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様式４</w:t>
      </w:r>
    </w:p>
    <w:p w14:paraId="3675401E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4B2995BD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AE0C01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所要額内訳書</w:t>
      </w:r>
    </w:p>
    <w:p w14:paraId="15626182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2"/>
          <w:kern w:val="0"/>
          <w:szCs w:val="21"/>
        </w:rPr>
      </w:pPr>
      <w:r w:rsidRPr="00AE0C01">
        <w:rPr>
          <w:rFonts w:ascii="ＭＳ ゴシック" w:eastAsia="ＭＳ Ｐゴシック" w:hAnsi="Times New Roman" w:cs="ＭＳ Ｐゴシック" w:hint="eastAsia"/>
          <w:color w:val="000000"/>
          <w:spacing w:val="22"/>
          <w:w w:val="151"/>
          <w:kern w:val="0"/>
          <w:szCs w:val="21"/>
        </w:rPr>
        <w:t xml:space="preserve">　　　　　　</w:t>
      </w:r>
    </w:p>
    <w:tbl>
      <w:tblPr>
        <w:tblW w:w="0" w:type="auto"/>
        <w:tblInd w:w="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11"/>
      </w:tblGrid>
      <w:tr w:rsidR="00AE0C01" w:rsidRPr="00AE0C01" w14:paraId="092B572F" w14:textId="77777777">
        <w:tblPrEx>
          <w:tblCellMar>
            <w:top w:w="0" w:type="dxa"/>
            <w:bottom w:w="0" w:type="dxa"/>
          </w:tblCellMar>
        </w:tblPrEx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76A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団体名</w:t>
            </w:r>
          </w:p>
        </w:tc>
      </w:tr>
      <w:tr w:rsidR="00AE0C01" w:rsidRPr="00AE0C01" w14:paraId="7C84B3B7" w14:textId="77777777">
        <w:tblPrEx>
          <w:tblCellMar>
            <w:top w:w="0" w:type="dxa"/>
            <w:bottom w:w="0" w:type="dxa"/>
          </w:tblCellMar>
        </w:tblPrEx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653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Ｐゴシック" w:eastAsia="ＭＳ ゴシック" w:hAnsi="ＭＳ Ｐゴシック" w:cs="ＭＳ Ｐゴシック"/>
                <w:color w:val="000000"/>
                <w:spacing w:val="22"/>
                <w:kern w:val="0"/>
                <w:sz w:val="24"/>
                <w:szCs w:val="24"/>
              </w:rPr>
              <w:t xml:space="preserve"> </w:t>
            </w:r>
          </w:p>
        </w:tc>
      </w:tr>
      <w:tr w:rsidR="00AE0C01" w:rsidRPr="00AE0C01" w14:paraId="43890310" w14:textId="77777777">
        <w:tblPrEx>
          <w:tblCellMar>
            <w:top w:w="0" w:type="dxa"/>
            <w:bottom w:w="0" w:type="dxa"/>
          </w:tblCellMar>
        </w:tblPrEx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7C87" w14:textId="77777777" w:rsidR="00AE0C01" w:rsidRPr="00AE0C01" w:rsidRDefault="00CD11EA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Ｐゴシック" w:hAnsi="Times New Roman" w:cs="ＭＳ Ｐゴシック" w:hint="eastAsia"/>
                <w:color w:val="000000"/>
                <w:spacing w:val="22"/>
                <w:kern w:val="0"/>
                <w:sz w:val="24"/>
                <w:szCs w:val="24"/>
              </w:rPr>
              <w:t>全国・地域</w:t>
            </w:r>
          </w:p>
        </w:tc>
      </w:tr>
      <w:tr w:rsidR="00AE0C01" w:rsidRPr="00AE0C01" w14:paraId="1AEB97D6" w14:textId="77777777">
        <w:tblPrEx>
          <w:tblCellMar>
            <w:top w:w="0" w:type="dxa"/>
            <w:bottom w:w="0" w:type="dxa"/>
          </w:tblCellMar>
        </w:tblPrEx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433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Ｐゴシック" w:eastAsia="ＭＳ ゴシック" w:hAnsi="ＭＳ Ｐゴシック" w:cs="ＭＳ Ｐゴシック"/>
                <w:color w:val="000000"/>
                <w:spacing w:val="22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5B2CBF63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spacing w:val="22"/>
          <w:kern w:val="0"/>
          <w:szCs w:val="21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1791"/>
        <w:gridCol w:w="6014"/>
      </w:tblGrid>
      <w:tr w:rsidR="00AE0C01" w:rsidRPr="00AE0C01" w14:paraId="27839A03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203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spacing w:val="22"/>
                <w:kern w:val="0"/>
                <w:sz w:val="24"/>
                <w:szCs w:val="24"/>
              </w:rPr>
              <w:t>経費区分</w:t>
            </w:r>
          </w:p>
          <w:p w14:paraId="325BC35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710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対象経費の</w:t>
            </w:r>
          </w:p>
          <w:p w14:paraId="2C979DE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spacing w:val="22"/>
                <w:kern w:val="0"/>
                <w:sz w:val="24"/>
                <w:szCs w:val="24"/>
              </w:rPr>
              <w:t>所要見込額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21E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積　　　　算　　　　内　　　　訳</w:t>
            </w:r>
          </w:p>
          <w:p w14:paraId="342C6DF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58328FAB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338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B9E15C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AB6CC8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1D0873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7E144A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8132FB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31ADED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8E3CA0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5C9516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7456A8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D14DC7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45B95A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88822D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9ACAA4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00C62E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63AB89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5C86B1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4C25E2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FA3BCF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7960B2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237B24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DC06F4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A7A6DF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5DA18F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AFB987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C89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="1200" w:hanging="1200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 xml:space="preserve">円　</w:t>
            </w:r>
          </w:p>
          <w:p w14:paraId="555F83D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="1200" w:right="400" w:hanging="1200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spacing w:val="22"/>
                <w:kern w:val="0"/>
                <w:sz w:val="20"/>
                <w:szCs w:val="20"/>
              </w:rPr>
              <w:t xml:space="preserve">　</w:t>
            </w:r>
          </w:p>
          <w:p w14:paraId="4C51EA8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D9E4C6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CE6CB3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D0EB9B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8F8BA2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909C45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6BDAEC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5E696C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A32462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5B9158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87D0A4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000453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56D5A9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F39A22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10FAF8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1CEA33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F57690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7648C9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772DB1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C4BF7D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96EED6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F97935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4FD411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2B79F5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968DA7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6911B5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7D2768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018F88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903E9D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62F259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9C2D49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261CB6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CC499D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D4D9C4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5710FD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D7A2A1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2AD6C8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22A400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9E822F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992525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D6CDF8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4C8A37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03439D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E9BC1B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862CCA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151768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D3D402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1D2347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5ABB1714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6AF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spacing w:val="22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4E8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spacing w:val="2"/>
                <w:kern w:val="0"/>
                <w:sz w:val="24"/>
                <w:szCs w:val="24"/>
              </w:rPr>
              <w:t>円</w:t>
            </w:r>
          </w:p>
        </w:tc>
        <w:tc>
          <w:tcPr>
            <w:tcW w:w="601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8CF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</w:tbl>
    <w:p w14:paraId="56714650" w14:textId="77777777" w:rsidR="005848BB" w:rsidRDefault="005848BB" w:rsidP="00AE0C01"/>
    <w:sectPr w:rsidR="005848BB" w:rsidSect="00AE0C01">
      <w:pgSz w:w="11906" w:h="16838"/>
      <w:pgMar w:top="1304" w:right="1134" w:bottom="1248" w:left="1304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8845" w14:textId="77777777" w:rsidR="0081677D" w:rsidRDefault="0081677D">
      <w:r>
        <w:separator/>
      </w:r>
    </w:p>
  </w:endnote>
  <w:endnote w:type="continuationSeparator" w:id="0">
    <w:p w14:paraId="00AEECF0" w14:textId="77777777" w:rsidR="0081677D" w:rsidRDefault="0081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420E" w14:textId="77777777" w:rsidR="0081677D" w:rsidRDefault="0081677D">
      <w:r>
        <w:separator/>
      </w:r>
    </w:p>
  </w:footnote>
  <w:footnote w:type="continuationSeparator" w:id="0">
    <w:p w14:paraId="4EC97966" w14:textId="77777777" w:rsidR="0081677D" w:rsidRDefault="00816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C01"/>
    <w:rsid w:val="000374DD"/>
    <w:rsid w:val="0004682F"/>
    <w:rsid w:val="00174B4C"/>
    <w:rsid w:val="003115C5"/>
    <w:rsid w:val="00416322"/>
    <w:rsid w:val="00520198"/>
    <w:rsid w:val="0053231E"/>
    <w:rsid w:val="005327B3"/>
    <w:rsid w:val="005848BB"/>
    <w:rsid w:val="00655465"/>
    <w:rsid w:val="006A06BB"/>
    <w:rsid w:val="006E2624"/>
    <w:rsid w:val="00716410"/>
    <w:rsid w:val="0081677D"/>
    <w:rsid w:val="008274D7"/>
    <w:rsid w:val="00A92BA2"/>
    <w:rsid w:val="00AE0C01"/>
    <w:rsid w:val="00B71C80"/>
    <w:rsid w:val="00C147BD"/>
    <w:rsid w:val="00C45F7D"/>
    <w:rsid w:val="00C926A0"/>
    <w:rsid w:val="00CD11EA"/>
    <w:rsid w:val="00F256C7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5EDBFA"/>
  <w15:chartTrackingRefBased/>
  <w15:docId w15:val="{A48E6914-CC7C-4185-BF67-988CBA63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E0C0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1632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1632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2015-03-26T14:14:00Z</cp:lastPrinted>
  <dcterms:created xsi:type="dcterms:W3CDTF">2023-12-22T08:28:00Z</dcterms:created>
  <dcterms:modified xsi:type="dcterms:W3CDTF">2023-12-22T08:28:00Z</dcterms:modified>
</cp:coreProperties>
</file>