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4621702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A5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32A38491">
              <wp:simplePos x="0" y="0"/>
              <wp:positionH relativeFrom="page">
                <wp:posOffset>6341110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3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XZ4h7eAAAACgEAAA8A&#10;AABkcnMvZG93bnJldi54bWxMj81OwzAQhO9IvIO1SNyo0xRFaRqnAiSEUA+IQu+O7SYR8TqynZ++&#10;PdsTHHfm0+xMuV9szybjQ+dQwHqVADOonO6wEfD99fqQAwtRopa9QyPgYgLsq9ubUhbazfhppmNs&#10;GIVgKKSANsah4Dyo1lgZVm4wSN7ZeSsjnb7h2suZwm3P0yTJuJUd0odWDualNernOFoBJ3d+nq2q&#10;8X26fHTj28ErlR+EuL9bnnbAolniHwzX+lQdKupUuxF1YL2A7TbPCCVjQxOuwPoxJaUWkG1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l2eIe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954C2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C6D95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45748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5BFFD-78AD-4873-BD70-A5A65DC52E32}"/>
</file>

<file path=customXml/itemProps3.xml><?xml version="1.0" encoding="utf-8"?>
<ds:datastoreItem xmlns:ds="http://schemas.openxmlformats.org/officeDocument/2006/customXml" ds:itemID="{5EA450F8-2DD8-435D-AD28-102953B18314}"/>
</file>

<file path=customXml/itemProps4.xml><?xml version="1.0" encoding="utf-8"?>
<ds:datastoreItem xmlns:ds="http://schemas.openxmlformats.org/officeDocument/2006/customXml" ds:itemID="{F07859F0-820B-4342-AC0B-505EE34BE0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