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F201D" w14:textId="10C13B57" w:rsidR="00CA723E" w:rsidRPr="00451814" w:rsidRDefault="00036F16" w:rsidP="00CA723E">
      <w:pPr>
        <w:jc w:val="center"/>
        <w:rPr>
          <w:lang w:eastAsia="ja-JP"/>
        </w:rPr>
      </w:pPr>
      <w:r w:rsidRPr="00036F16">
        <w:rPr>
          <w:rFonts w:hint="eastAsia"/>
          <w:b/>
          <w:sz w:val="28"/>
          <w:lang w:eastAsia="ja-JP"/>
        </w:rPr>
        <w:t>令第四十三条の五第一項に規定する高額障害福祉サービス等給付費給付のお知らせ</w:t>
      </w:r>
      <w:r w:rsidR="002B26B0" w:rsidRPr="002B26B0">
        <w:rPr>
          <w:rFonts w:hint="eastAsia"/>
          <w:b/>
          <w:sz w:val="28"/>
          <w:lang w:eastAsia="ja-JP"/>
        </w:rPr>
        <w:t>（サービス</w:t>
      </w:r>
      <w:r w:rsidR="00765C8E">
        <w:rPr>
          <w:rFonts w:hint="eastAsia"/>
          <w:b/>
          <w:sz w:val="28"/>
          <w:lang w:eastAsia="ja-JP"/>
        </w:rPr>
        <w:t>利用</w:t>
      </w:r>
      <w:r w:rsidR="002B26B0" w:rsidRPr="002B26B0">
        <w:rPr>
          <w:rFonts w:hint="eastAsia"/>
          <w:b/>
          <w:sz w:val="28"/>
          <w:lang w:eastAsia="ja-JP"/>
        </w:rPr>
        <w:t>年月別明細）</w:t>
      </w:r>
    </w:p>
    <w:p w14:paraId="3EEFCCE8" w14:textId="7EAA1FF8" w:rsidR="00CA723E" w:rsidRDefault="00334FFD" w:rsidP="00CA723E">
      <w:pPr>
        <w:rPr>
          <w:sz w:val="20"/>
          <w:lang w:eastAsia="ja-JP"/>
        </w:rPr>
      </w:pPr>
      <w:r>
        <w:rPr>
          <w:rFonts w:hint="eastAsia"/>
          <w:sz w:val="20"/>
          <w:lang w:eastAsia="ja-JP"/>
        </w:rPr>
        <w:t xml:space="preserve">　　　　　　　　　　　　　　　　　　　　　　　　　　　　　　　　　　　　　　　　　</w:t>
      </w:r>
    </w:p>
    <w:p w14:paraId="1094A7FE" w14:textId="1BB4634B" w:rsidR="00CA723E" w:rsidRDefault="009F5EE0" w:rsidP="0032544B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</w:t>
      </w:r>
      <w:r w:rsidR="002C68E0">
        <w:rPr>
          <w:rFonts w:hint="eastAsia"/>
          <w:sz w:val="21"/>
          <w:szCs w:val="24"/>
          <w:lang w:eastAsia="zh-CN"/>
        </w:rPr>
        <w:t>証</w:t>
      </w:r>
      <w:r>
        <w:rPr>
          <w:rFonts w:hint="eastAsia"/>
          <w:sz w:val="21"/>
          <w:szCs w:val="24"/>
          <w:lang w:eastAsia="zh-CN"/>
        </w:rPr>
        <w:t>番号</w:t>
      </w:r>
      <w:r w:rsidRPr="007F04BF">
        <w:rPr>
          <w:rFonts w:hint="eastAsia"/>
          <w:sz w:val="21"/>
          <w:szCs w:val="24"/>
          <w:lang w:eastAsia="zh-CN"/>
        </w:rPr>
        <w:t>：</w:t>
      </w:r>
      <w:r w:rsidR="00CA723E" w:rsidRPr="007F04BF">
        <w:rPr>
          <w:rFonts w:hint="eastAsia"/>
          <w:sz w:val="21"/>
          <w:szCs w:val="24"/>
          <w:lang w:eastAsia="zh-CN"/>
        </w:rPr>
        <w:t xml:space="preserve">　　　　　　　　　</w:t>
      </w:r>
      <w:r w:rsidR="00A16F52">
        <w:rPr>
          <w:rFonts w:hint="eastAsia"/>
          <w:sz w:val="21"/>
          <w:szCs w:val="24"/>
          <w:lang w:eastAsia="ja-JP"/>
        </w:rPr>
        <w:t>受給者</w:t>
      </w:r>
      <w:r w:rsidR="002B5247"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31FD683B" w14:textId="201D1FCD" w:rsidR="00CA723E" w:rsidRPr="0032544B" w:rsidRDefault="00256CF4" w:rsidP="0032544B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rFonts w:hint="eastAsia"/>
          <w:sz w:val="21"/>
          <w:szCs w:val="24"/>
          <w:lang w:eastAsia="ja-JP"/>
        </w:rPr>
        <w:t xml:space="preserve">　　</w:t>
      </w:r>
      <w:r w:rsidR="00A16F52" w:rsidRPr="00A16F52">
        <w:rPr>
          <w:rFonts w:hint="eastAsia"/>
          <w:sz w:val="21"/>
          <w:szCs w:val="24"/>
          <w:lang w:eastAsia="ja-JP"/>
        </w:rPr>
        <w:t xml:space="preserve">　児童氏名：</w:t>
      </w:r>
    </w:p>
    <w:p w14:paraId="51F6EB37" w14:textId="77777777" w:rsidR="00E8545E" w:rsidRPr="00E8545E" w:rsidRDefault="00E8545E" w:rsidP="00CA723E">
      <w:pPr>
        <w:rPr>
          <w:rFonts w:eastAsia="DengXian"/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2"/>
        <w:gridCol w:w="2313"/>
        <w:gridCol w:w="2313"/>
        <w:gridCol w:w="3380"/>
      </w:tblGrid>
      <w:tr w:rsidR="00C80199" w14:paraId="732CEB10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5F21C858" w14:textId="48761F7D" w:rsidR="00C80199" w:rsidRPr="00A275A6" w:rsidRDefault="00C8019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>
              <w:rPr>
                <w:rFonts w:eastAsia="ＭＳ 明朝" w:hint="eastAsia"/>
                <w:sz w:val="20"/>
                <w:szCs w:val="24"/>
                <w:lang w:eastAsia="ja-JP"/>
              </w:rPr>
              <w:t>対象年月</w:t>
            </w:r>
          </w:p>
        </w:tc>
        <w:tc>
          <w:tcPr>
            <w:tcW w:w="2313" w:type="dxa"/>
            <w:vAlign w:val="center"/>
          </w:tcPr>
          <w:p w14:paraId="2E0FBFE5" w14:textId="0870B404" w:rsidR="00C80199" w:rsidRPr="00A275A6" w:rsidRDefault="00C8019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</w:rPr>
            </w:pPr>
            <w:r>
              <w:rPr>
                <w:rFonts w:eastAsia="ＭＳ 明朝" w:hint="eastAsia"/>
                <w:sz w:val="20"/>
                <w:szCs w:val="24"/>
                <w:lang w:eastAsia="ja-JP"/>
              </w:rPr>
              <w:t>自己負担額</w:t>
            </w:r>
          </w:p>
        </w:tc>
        <w:tc>
          <w:tcPr>
            <w:tcW w:w="2313" w:type="dxa"/>
            <w:vAlign w:val="center"/>
          </w:tcPr>
          <w:p w14:paraId="2D418B8F" w14:textId="2C18A0D0" w:rsidR="00C80199" w:rsidRPr="00A275A6" w:rsidRDefault="00C8019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</w:t>
            </w:r>
            <w:r>
              <w:rPr>
                <w:rFonts w:eastAsia="ＭＳ 明朝" w:hint="eastAsia"/>
                <w:sz w:val="20"/>
                <w:szCs w:val="24"/>
                <w:lang w:eastAsia="ja-JP"/>
              </w:rPr>
              <w:t>（予定）</w:t>
            </w: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額</w:t>
            </w:r>
          </w:p>
        </w:tc>
        <w:tc>
          <w:tcPr>
            <w:tcW w:w="3380" w:type="dxa"/>
            <w:shd w:val="clear" w:color="auto" w:fill="92D050"/>
            <w:vAlign w:val="center"/>
          </w:tcPr>
          <w:p w14:paraId="4693BED9" w14:textId="77777777" w:rsidR="00C80199" w:rsidRPr="00A275A6" w:rsidRDefault="00C80199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2D0D52C4" w14:textId="77777777" w:rsidR="00C80199" w:rsidRPr="00A275A6" w:rsidRDefault="00C80199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6F54BC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6F54BC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C80199" w14:paraId="364630CE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272161A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6ACD56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F82D888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9B9C1A3" w14:textId="77777777" w:rsidR="00C80199" w:rsidRPr="00CC5286" w:rsidRDefault="00C80199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C80199" w14:paraId="3DB4AD3A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335BD52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50E2FB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C4A19F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71D2C3F6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17909913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0F2C8879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A7C55E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EF992B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577DFE46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2D678B73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6A0BAA97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C9C5A5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543971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D096B56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3FB02C5A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7045231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275F4AC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DC54543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63FEC3F3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38D6052E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621741D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145030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F933443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D48B1B4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4ED84500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698DDB8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22CA7AA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628C668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65502640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667EE679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706E3D5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033CEA1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E8ACDE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5E0AFC53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14D9B854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0BC4C62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6F34A3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E741893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16DF7009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78306E58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1CB9A78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95C5C9B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7595E2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A7CFE32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7CAB3493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3FD2987A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D30597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2E5C9B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1478E30D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20A9FF4E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6E652499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939F93E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01B9C84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E501107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59F148A6" w14:textId="5F00B453" w:rsidR="00CA723E" w:rsidRPr="007F04BF" w:rsidRDefault="0032544B" w:rsidP="00CA723E">
      <w:pPr>
        <w:pStyle w:val="a3"/>
        <w:rPr>
          <w:sz w:val="20"/>
          <w:szCs w:val="20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D40584" wp14:editId="42C2B426">
                <wp:simplePos x="0" y="0"/>
                <wp:positionH relativeFrom="page">
                  <wp:posOffset>514350</wp:posOffset>
                </wp:positionH>
                <wp:positionV relativeFrom="paragraph">
                  <wp:posOffset>41275</wp:posOffset>
                </wp:positionV>
                <wp:extent cx="6534150" cy="26384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6384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B878F" w14:textId="77777777" w:rsidR="0032544B" w:rsidRPr="000D5DFF" w:rsidRDefault="0032544B" w:rsidP="0032544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D4058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0.5pt;margin-top:3.25pt;width:514.5pt;height:207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" fillcolor="#92d050" strokecolor="#92d050">
                <v:fill opacity="52428f"/>
                <v:textbox inset="5.85pt,.7pt,5.85pt,.7pt">
                  <w:txbxContent>
                    <w:p w14:paraId="691B878F" w14:textId="77777777" w:rsidR="0032544B" w:rsidRPr="000D5DFF" w:rsidRDefault="0032544B" w:rsidP="0032544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87CE85E" w14:textId="2BD9D658" w:rsidR="00961423" w:rsidRDefault="00765C8E"/>
    <w:sectPr w:rsidR="00961423" w:rsidSect="0032544B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8CA86E" w14:textId="77777777" w:rsidR="00C8208F" w:rsidRDefault="00C8208F" w:rsidP="009F5EE0">
      <w:r>
        <w:separator/>
      </w:r>
    </w:p>
  </w:endnote>
  <w:endnote w:type="continuationSeparator" w:id="0">
    <w:p w14:paraId="5037722F" w14:textId="77777777" w:rsidR="00C8208F" w:rsidRDefault="00C8208F" w:rsidP="009F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5EEF1C" w14:textId="77777777" w:rsidR="00C8208F" w:rsidRDefault="00C8208F" w:rsidP="009F5EE0">
      <w:r>
        <w:separator/>
      </w:r>
    </w:p>
  </w:footnote>
  <w:footnote w:type="continuationSeparator" w:id="0">
    <w:p w14:paraId="54C9F5DB" w14:textId="77777777" w:rsidR="00C8208F" w:rsidRDefault="00C8208F" w:rsidP="009F5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208868" w14:textId="2049B19E" w:rsidR="0032544B" w:rsidRDefault="0032544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E247D69" wp14:editId="2D89F35B">
              <wp:simplePos x="0" y="0"/>
              <wp:positionH relativeFrom="page">
                <wp:posOffset>426720</wp:posOffset>
              </wp:positionH>
              <wp:positionV relativeFrom="page">
                <wp:posOffset>133350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1383EA4" w14:textId="77777777" w:rsidR="0032544B" w:rsidRPr="00967DE7" w:rsidRDefault="0032544B" w:rsidP="0032544B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247D69" id="正方形/長方形 2" o:spid="_x0000_s1027" style="position:absolute;margin-left:33.6pt;margin-top:10.5pt;width:1in;height:24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" filled="f" stroked="f" strokeweight="1pt">
              <v:textbox>
                <w:txbxContent>
                  <w:p w14:paraId="01383EA4" w14:textId="77777777" w:rsidR="0032544B" w:rsidRPr="00967DE7" w:rsidRDefault="0032544B" w:rsidP="0032544B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36F16"/>
    <w:rsid w:val="00047A46"/>
    <w:rsid w:val="00057F0B"/>
    <w:rsid w:val="001526B1"/>
    <w:rsid w:val="001717FC"/>
    <w:rsid w:val="00256CF4"/>
    <w:rsid w:val="002B26B0"/>
    <w:rsid w:val="002B5247"/>
    <w:rsid w:val="002C1EBF"/>
    <w:rsid w:val="002C68E0"/>
    <w:rsid w:val="0032544B"/>
    <w:rsid w:val="00334FFD"/>
    <w:rsid w:val="0035316F"/>
    <w:rsid w:val="00574E1F"/>
    <w:rsid w:val="005B13A1"/>
    <w:rsid w:val="00661D79"/>
    <w:rsid w:val="006F54BC"/>
    <w:rsid w:val="0070409D"/>
    <w:rsid w:val="00765C8E"/>
    <w:rsid w:val="009C0C06"/>
    <w:rsid w:val="009F5EE0"/>
    <w:rsid w:val="00A036B1"/>
    <w:rsid w:val="00A16F52"/>
    <w:rsid w:val="00A275A6"/>
    <w:rsid w:val="00A44971"/>
    <w:rsid w:val="00AD6BCD"/>
    <w:rsid w:val="00C36D53"/>
    <w:rsid w:val="00C80199"/>
    <w:rsid w:val="00C8208F"/>
    <w:rsid w:val="00CA723E"/>
    <w:rsid w:val="00CF552A"/>
    <w:rsid w:val="00D0373A"/>
    <w:rsid w:val="00E8545E"/>
    <w:rsid w:val="00F30155"/>
    <w:rsid w:val="00F42CA8"/>
    <w:rsid w:val="00FD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4DCD5DE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5EE0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5EE0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E20E98-485A-4032-B52F-34DB04D60D47}"/>
</file>

<file path=customXml/itemProps2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34</Words>
  <Characters>197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2022-05-23T09:49:28Z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f92729c9-21bc-4958-bd3f-775a61e75541</vt:lpwstr>
  </property>
  <property fmtid="{D5CDD505-2E9C-101B-9397-08002B2CF9AE}" pid="9" name="MSIP_Label_a7295cc1-d279-42ac-ab4d-3b0f4fece050_ContentBits">
    <vt:lpwstr>0</vt:lpwstr>
  </property>
</Properties>
</file>